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9" w:rsidRDefault="00314899" w:rsidP="00314899">
      <w:pPr>
        <w:rPr>
          <w:lang w:val="en-US"/>
        </w:rPr>
      </w:pPr>
      <w:r>
        <w:rPr>
          <w:rFonts w:ascii="Comic Sans MS" w:eastAsia="Comic Sans MS" w:hAnsi="Comic Sans MS" w:cs="Comic Sans MS"/>
          <w:noProof/>
          <w:sz w:val="36"/>
          <w:szCs w:val="36"/>
          <w:lang w:eastAsia="it-IT"/>
        </w:rPr>
        <w:drawing>
          <wp:inline distT="0" distB="0" distL="0" distR="0">
            <wp:extent cx="6120130" cy="1198506"/>
            <wp:effectExtent l="19050" t="0" r="0" b="0"/>
            <wp:docPr id="438" name="Immagine 438" descr="http://www.englishexercises.org/makeagame/my_documents/my_pictures/2010/nov/wh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www.englishexercises.org/makeagame/my_documents/my_pictures/2010/nov/wh_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99" w:rsidRPr="00314899" w:rsidRDefault="00314899" w:rsidP="00314899">
      <w:pPr>
        <w:rPr>
          <w:lang w:val="en-US"/>
        </w:rPr>
      </w:pPr>
      <w:r w:rsidRPr="00314899">
        <w:rPr>
          <w:lang w:val="en-US"/>
        </w:rPr>
        <w:t xml:space="preserve">•Complete the sentences with the correct </w:t>
      </w:r>
      <w:proofErr w:type="spellStart"/>
      <w:r w:rsidRPr="00314899">
        <w:rPr>
          <w:lang w:val="en-US"/>
        </w:rPr>
        <w:t>Wh</w:t>
      </w:r>
      <w:proofErr w:type="spellEnd"/>
      <w:r w:rsidRPr="00314899">
        <w:rPr>
          <w:lang w:val="en-US"/>
        </w:rPr>
        <w:t>-word 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 are you excited?                 because I have birthday today.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are you today ?                 I’m fine ,thank you.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 your coat ?                   in the bedroom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she at the moment?       at home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your birthday ?              in September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Mr. Bean ?                     55 years old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that woman?                  She is our sport teacher.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are they  working?            in the book shop    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apples do you have ?         three apples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are the children?             in the swimming pool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Rita doing ?                    She is watching TV now.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does your car cost ?         2.000 $ dollars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time is it ?                         It’s nine o’clock.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are the kids sad?                 because they don’t go to the cinema.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the party?                     at 5 o’clock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friends do you have?        I have two good friends.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do they go to school?       by bus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</w:t>
      </w:r>
      <w:r>
        <w:rPr>
          <w:lang w:val="en-US"/>
        </w:rPr>
        <w:t>d</w:t>
      </w:r>
      <w:r w:rsidRPr="00314899">
        <w:rPr>
          <w:lang w:val="en-US"/>
        </w:rPr>
        <w:t>o you eat lunch?              in the afternoon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on the desk?                  a new notebook</w:t>
      </w:r>
    </w:p>
    <w:p w:rsidR="00314899" w:rsidRPr="00314899" w:rsidRDefault="00314899" w:rsidP="00314899">
      <w:pPr>
        <w:rPr>
          <w:lang w:val="en-US"/>
        </w:rPr>
      </w:pPr>
      <w:r>
        <w:rPr>
          <w:lang w:val="en-US"/>
        </w:rPr>
        <w:t>______________</w:t>
      </w:r>
      <w:r w:rsidRPr="00314899">
        <w:rPr>
          <w:lang w:val="en-US"/>
        </w:rPr>
        <w:t xml:space="preserve"> is in the kitchen?           my little brother    </w:t>
      </w:r>
    </w:p>
    <w:p w:rsidR="00A77BC0" w:rsidRPr="00314899" w:rsidRDefault="00314899">
      <w:pPr>
        <w:rPr>
          <w:lang w:val="en-US"/>
        </w:rPr>
      </w:pPr>
    </w:p>
    <w:sectPr w:rsidR="00A77BC0" w:rsidRPr="00314899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14899"/>
    <w:rsid w:val="00314899"/>
    <w:rsid w:val="004771EE"/>
    <w:rsid w:val="004E55D7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2016-10-09T21:50:00Z</dcterms:created>
  <dcterms:modified xsi:type="dcterms:W3CDTF">2016-10-09T21:58:00Z</dcterms:modified>
</cp:coreProperties>
</file>